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964264be449d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ayetul-kubra-p19-denizler-ve-nehirlerin-sehadeti-4-mertebe-nehirlerin-rahmet-hazinesinden-akmasi-ve-nil-misali - Set 1</w:t>
      </w:r>
    </w:p>
    <w:p>
      <w:pPr/>
      <w:r>
        <w:rPr/>
        <w:t xml:space="preserve">1-) Denizlerin içine bakıldığında oradaki canlılarla ilgili hangi düzen dikkat çekmektedir? (13 kelime)</w:t>
      </w:r>
    </w:p>
    <w:p>
      <w:pPr/>
      <w:r>
        <w:rPr/>
        <w:t xml:space="preserve">Denizlerdeki canlıların beslenmesi,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deniz canlılarının temel ihtiyaçlarının karşılanışını hangi bakımdan dikkat çekici buluyor? (12 kelime)</w:t>
      </w:r>
    </w:p>
    <w:p>
      <w:pPr/>
      <w:r>
        <w:rPr/>
        <w:t xml:space="preserve">Çok farklı türlerin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Tuzlu su ve kum gibi sınırlı görünen unsurlardan zengin rızık çıkması hangi düşünceyi güçlendirir? (7 kelime)</w:t>
      </w:r>
    </w:p>
    <w:p>
      <w:pPr/>
      <w:r>
        <w:rPr/>
        <w:t xml:space="preserve">İmkânı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bütün akarsuların kaynağı hakkında hangi temel hükme varılmaktadır? (10 kelime)</w:t>
      </w:r>
    </w:p>
    <w:p>
      <w:pPr/>
      <w:r>
        <w:rPr/>
        <w:t xml:space="preserve">Hepsinin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Rivayette geçen cennet vurgusu, nehirlerin hangi yönünü yüceltmektedir? (8 kelime)</w:t>
      </w:r>
    </w:p>
    <w:p>
      <w:pPr/>
      <w:r>
        <w:rPr/>
        <w:t xml:space="preserve">Olağan 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Nil’in örnek verilmesi, düşünmeyi hangi noktaya yoğunlaştırıyor? (10 kelime)</w:t>
      </w:r>
    </w:p>
    <w:p>
      <w:pPr/>
      <w:r>
        <w:rPr/>
        <w:t xml:space="preserve">Görünen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Nil’in çevresine olan etkisi nasıl anlatılmaktadır? (13 kelime)</w:t>
      </w:r>
    </w:p>
    <w:p>
      <w:pPr/>
      <w:r>
        <w:rPr/>
        <w:t xml:space="preserve">Kurak ve kumlu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rivayet neden “manidar ve güzel” kabul ediliyor? (15 kelime)</w:t>
      </w:r>
    </w:p>
    <w:p>
      <w:pPr/>
      <w:r>
        <w:rPr/>
        <w:t xml:space="preserve">Çünkü literal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Denizler ile nehirler arasında ortak olan ana tema nedir? (11 kelime)</w:t>
      </w:r>
    </w:p>
    <w:p>
      <w:pPr/>
      <w:r>
        <w:rPr/>
        <w:t xml:space="preserve">Her ikisinde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ayetul-kubra-p19-denizler-ve-nehirlerin-sehadeti-4-mertebe-nehirlerin-rahmet-hazinesinden-akmasi-ve-nil-misali - Set 2</w:t>
      </w:r>
    </w:p>
    <w:p>
      <w:pPr/>
      <w:r>
        <w:rPr/>
        <w:t xml:space="preserve">1-) Parçada denizlerin sadece dış görünüşü değil, hangi iç yönü de delil olarak ele alınıyor? (11 kelime)</w:t>
      </w:r>
    </w:p>
    <w:p>
      <w:pPr/>
      <w:r>
        <w:rPr/>
        <w:t xml:space="preserve">İçlerindeki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denizlerin iç dünyasına bakış, okuyucuyu hangi inanca yönlendirmeyi amaçlıyor? (13 kelime)</w:t>
      </w:r>
    </w:p>
    <w:p>
      <w:pPr/>
      <w:r>
        <w:rPr/>
        <w:t xml:space="preserve">Her şeyi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Deniz canlılarının rızıklarının kaynağı anlatılırken neden basit maddelerden söz ediliyor? (13 kelime)</w:t>
      </w:r>
    </w:p>
    <w:p>
      <w:pPr/>
      <w:r>
        <w:rPr/>
        <w:t xml:space="preserve">Basit görünen unsurlardan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Akarsuların akışı metinde hangi ilâhî yönü öne çıkarır?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5-) “Dört nehir cennetten geliyor” rivayeti, metinde hangi yanlış anlamayı önleyecek şekilde açıklanıyor? (18 kelime)</w:t>
      </w:r>
    </w:p>
    <w:p>
      <w:pPr/>
      <w:r>
        <w:rPr/>
        <w:t xml:space="preserve">Sözün sadece zahirî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“Manevî bir cennet hazinesi” ifadesi neyi anlatmak için kullanılmıştır? (10 kelime)</w:t>
      </w:r>
    </w:p>
    <w:p>
      <w:pPr/>
      <w:r>
        <w:rPr/>
        <w:t xml:space="preserve">Suyun kaynağındaki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Nil’in aktığı bölgenin özellikleri, örneğin anlamını nasıl güçlendiriyor? (15 kelime)</w:t>
      </w:r>
    </w:p>
    <w:p>
      <w:pPr/>
      <w:r>
        <w:rPr/>
        <w:t xml:space="preserve">Kuraklık ve su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Parçadaki akıl yürütme daha çok gözleme mi, nakle mi, yoksa ikisinin birleşimine mi dayanıyor? (11 kelime)</w:t>
      </w:r>
    </w:p>
    <w:p>
      <w:pPr/>
      <w:r>
        <w:rPr/>
        <w:t xml:space="preserve">İkisinin birleşimine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örnekler sadece bilgi vermek için mi kullanılıyor, yoksa başka bir amaç da var mı? (12 kelime)</w:t>
      </w:r>
    </w:p>
    <w:p>
      <w:pPr/>
      <w:r>
        <w:rPr/>
        <w:t xml:space="preserve">Bilgi vermenin yanında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ayetul-kubra-p19-denizler-ve-nehirlerin-sehadeti-4-mertebe-nehirlerin-rahmet-hazinesinden-akmasi-ve-nil-misali - Set 3</w:t>
      </w:r>
    </w:p>
    <w:p>
      <w:pPr/>
      <w:r>
        <w:rPr/>
        <w:t xml:space="preserve">1-) Denizlerin içinde hangi iki alan birlikte gözlemleniyor? (12 kelime)</w:t>
      </w:r>
    </w:p>
    <w:p>
      <w:pPr/>
      <w:r>
        <w:rPr/>
        <w:t xml:space="preserve">Hem süs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 canlılarının hayat döngüsündeki düzen neden önemlidir? (11 kelime)</w:t>
      </w:r>
    </w:p>
    <w:p>
      <w:pPr/>
      <w:r>
        <w:rPr/>
        <w:t xml:space="preserve">Çünkü doğumdan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Nehirlerin fayda ve görevleri nasıl nitelendirilmektedir? (9 kelime)</w:t>
      </w:r>
    </w:p>
    <w:p>
      <w:pPr/>
      <w:r>
        <w:rPr/>
        <w:t xml:space="preserve">Onların işleyişi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Akarsuların rahmet hazinesinden çıktığı sözü nasıl anlaşılmalıdır? (14 kelime)</w:t>
      </w:r>
    </w:p>
    <w:p>
      <w:pPr/>
      <w:r>
        <w:rPr/>
        <w:t xml:space="preserve">Suyun Allah’ın lütfu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Rivayetin açıklanış biçimi, metnin yorum yöntemine dair ne gösterir? (11 kelime)</w:t>
      </w:r>
    </w:p>
    <w:p>
      <w:pPr/>
      <w:r>
        <w:rPr/>
        <w:t xml:space="preserve">Nakilleri yüzeyde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Nil örneği neden özellikle verilmiştir? (21 kelime)</w:t>
      </w:r>
    </w:p>
    <w:p>
      <w:pPr/>
      <w:r>
        <w:rPr/>
        <w:t xml:space="preserve">Az görünen maddî kaynaklara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Bölgedeki yağmurun azlığı ve toprağın suyu emmesi hangi iddiayı destekler? (9 kelime)</w:t>
      </w:r>
    </w:p>
    <w:p>
      <w:pPr/>
      <w:r>
        <w:rPr/>
        <w:t xml:space="preserve">Nehrin sürekliliğinin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kullanılan Nil örneği, somut misalin inanç eğitimindeki hangi faydasını gösterir? (14 kelime)</w:t>
      </w:r>
    </w:p>
    <w:p>
      <w:pPr/>
      <w:r>
        <w:rPr/>
        <w:t xml:space="preserve">Soyut bir hakikati,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(19 kelime)</w:t>
      </w:r>
    </w:p>
    <w:p>
      <w:pPr/>
      <w:r>
        <w:rPr/>
        <w:t xml:space="preserve">Denizler ve nehirlerdeki hassas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ayetul-kubra-p19-denizler-ve-nehirlerin-sehadeti-4-mertebe-nehirlerin-rahmet-hazinesinden-akmasi-ve-nil-misali - Set 4</w:t>
      </w:r>
    </w:p>
    <w:p>
      <w:pPr/>
      <w:r>
        <w:rPr/>
        <w:t xml:space="preserve">1-) Denizlerdeki düzen sadece canlı sayısının çokluğundan mı ibarettir, yoksa başka neler de buna dâhildir? (13 kelime)</w:t>
      </w:r>
    </w:p>
    <w:p>
      <w:pPr/>
      <w:r>
        <w:rPr/>
        <w:t xml:space="preserve">Sadece çokluk değil;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Denizlerdeki canlı çeşitliliği, metinde hangi delil yönünü kuvvetlendiriyor? (12 kelime)</w:t>
      </w:r>
    </w:p>
    <w:p>
      <w:pPr/>
      <w:r>
        <w:rPr/>
        <w:t xml:space="preserve">Çok farklı türlerin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Nehirlerin “vâridat ve sarfiyatı” denildiğinde ne anlaşılmalıdır? (12 kelime)</w:t>
      </w:r>
    </w:p>
    <w:p>
      <w:pPr/>
      <w:r>
        <w:rPr/>
        <w:t xml:space="preserve">Gelen su 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Tüm akarsuların aynı ilâhî kaynağa nisbet edilmesi neyi gösterir? (12 kelime)</w:t>
      </w:r>
    </w:p>
    <w:p>
      <w:pPr/>
      <w:r>
        <w:rPr/>
        <w:t xml:space="preserve">Çeşitli görünen su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Dört nehir rivayetinin mecazî yorumu hangi yanlış bakışı düzeltir?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Nil hakkında verilen örnek, nehirlerin kaynağı meselesinde nasıl bir akıl yürütme sağlar? (19 kelime)</w:t>
      </w:r>
    </w:p>
    <w:p>
      <w:pPr/>
      <w:r>
        <w:rPr/>
        <w:t xml:space="preserve">Görünen depo ve yağış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 örneği ile nehirler hakkında genel bir sonuca nasıl gidiliyor? (14 kelime)</w:t>
      </w:r>
    </w:p>
    <w:p>
      <w:pPr/>
      <w:r>
        <w:rPr/>
        <w:t xml:space="preserve">Tek bir belirgin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Toprağın suyu çabuk emmesi ayrıntısı niçin metne eklenmiştir? (11 kelime)</w:t>
      </w:r>
    </w:p>
    <w:p>
      <w:pPr/>
      <w:r>
        <w:rPr/>
        <w:t xml:space="preserve">Yağmurdan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imanî sonuç nedir? (14 kelime)</w:t>
      </w:r>
    </w:p>
    <w:p>
      <w:pPr/>
      <w:r>
        <w:rPr/>
        <w:t xml:space="preserve">Su âleminin işleyişi,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ayetul-kubra-p19-denizler-ve-nehirlerin-sehadeti-4-mertebe-nehirlerin-rahmet-hazinesinden-akmasi-ve-nil-misali - Set 5</w:t>
      </w:r>
    </w:p>
    <w:p>
      <w:pPr/>
      <w:r>
        <w:rPr/>
        <w:t xml:space="preserve">1-) Denizlerle ilgili bölümde hangi unsur, estetik ile ihtiyaç karşılamayı bir araya getiriyor? (16 kelime)</w:t>
      </w:r>
    </w:p>
    <w:p>
      <w:pPr/>
      <w:r>
        <w:rPr/>
        <w:t xml:space="preserve">Denizlerdeki düzenli ve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Denizlerde görülen bu düzen, hangi ilâhî sıfatlara delil sayılmaktadır? (12 kelime)</w:t>
      </w:r>
    </w:p>
    <w:p>
      <w:pPr/>
      <w:r>
        <w:rPr/>
        <w:t xml:space="preserve">Kudret ve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Nehirlerin insan ve çevre için değeri hangi iki kavramla özetleniyor? (5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Akarsuların çıkışı ve akışı neden rahmetle ilişkilendiriliyor? (12 kelime)</w:t>
      </w:r>
    </w:p>
    <w:p>
      <w:pPr/>
      <w:r>
        <w:rPr/>
        <w:t xml:space="preserve">Çünkü canlıların hayatına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rivayette “cennetten gelme” ifadesi kelime kelime maddî bir yer tarifinden çok neyi vurgular? (10 kelime)</w:t>
      </w:r>
    </w:p>
    <w:p>
      <w:pPr/>
      <w:r>
        <w:rPr/>
        <w:t xml:space="preserve">Görünürdeki sebepleri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Nil’in kaynağına ayrılan yerin sınırlı oluşu neyi düşündürüyor? (11 kelime)</w:t>
      </w:r>
    </w:p>
    <w:p>
      <w:pPr/>
      <w:r>
        <w:rPr/>
        <w:t xml:space="preserve">Görünen depolama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Yağmurun azlığı neden özellikle belirtiliyor? (12 kelime)</w:t>
      </w:r>
    </w:p>
    <w:p>
      <w:pPr/>
      <w:r>
        <w:rPr/>
        <w:t xml:space="preserve">Nehrin devamını açıklamak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yağmur neden Nil’in akışını tek başına açıklamaya yetmez? (15 kelime)</w:t>
      </w:r>
    </w:p>
    <w:p>
      <w:pPr/>
      <w:r>
        <w:rPr/>
        <w:t xml:space="preserve">Çünkü bölge sıcak,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parçayı tek cümlede özetlersen nasıl ifade edersin? (16 kelime)</w:t>
      </w:r>
    </w:p>
    <w:p>
      <w:pPr/>
      <w:r>
        <w:rPr/>
        <w:t xml:space="preserve">Su varlıklarındaki düzen, bereket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ayetul-kubra-p19-denizler-ve-nehirlerin-sehadeti-4-mertebe-nehirlerin-rahmet-hazinesinden-akmasi-ve-nil-misali - Set 6</w:t>
      </w:r>
    </w:p>
    <w:p>
      <w:pPr/>
      <w:r>
        <w:rPr/>
        <w:t xml:space="preserve">1-) Denizlerin iç kısmına yönelen bakışta hangi sonuç hemen öne çıkıyor? (10 kelime)</w:t>
      </w:r>
    </w:p>
    <w:p>
      <w:pPr/>
      <w:r>
        <w:rPr/>
        <w:t xml:space="preserve">Oradaki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Denizlerdeki canlıların geçimi neden tesadüf ile açıklanmıyor? (14 kelime)</w:t>
      </w:r>
    </w:p>
    <w:p>
      <w:pPr/>
      <w:r>
        <w:rPr/>
        <w:t xml:space="preserve">Çünkü azıkların hazırlanması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Nehirlerin faydaları metinde hangi açıdan ele alınıyor? (14 kelime)</w:t>
      </w:r>
    </w:p>
    <w:p>
      <w:pPr/>
      <w:r>
        <w:rPr/>
        <w:t xml:space="preserve">İnsan ve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nehirlerin sırf doğal mekanizmalarla açıklanmasını zorlaştıran şey nedir? (11 kelime)</w:t>
      </w:r>
    </w:p>
    <w:p>
      <w:pPr/>
      <w:r>
        <w:rPr/>
        <w:t xml:space="preserve">Geliş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“zahirî sebeplerin üstünde” denilmekle nasıl bir düşünceye kapı açılıyor? (14 kelime)</w:t>
      </w:r>
    </w:p>
    <w:p>
      <w:pPr/>
      <w:r>
        <w:rPr/>
        <w:t xml:space="preserve">Görünen maddî etkenlerin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Nil’in sürekli akması hangi bakımdan “âdet-i arziye”nin üstünde görülüyor? (13 kelime)</w:t>
      </w:r>
    </w:p>
    <w:p>
      <w:pPr/>
      <w:r>
        <w:rPr/>
        <w:t xml:space="preserve">Görünen doğal kaynakların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Nil’in büyük miktarda su taşımasıyla sınırlı görünen kaynakların karşılaştırılması ne sağlar? (13 kelime)</w:t>
      </w:r>
    </w:p>
    <w:p>
      <w:pPr/>
      <w:r>
        <w:rPr/>
        <w:t xml:space="preserve">Okuyucunun, sonuç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denizler ve nehirler sadece tabiî varlıklar mıdır, yoksa başka bir anlam da taşırlar mı? (10 kelime)</w:t>
      </w:r>
    </w:p>
    <w:p>
      <w:pPr/>
      <w:r>
        <w:rPr/>
        <w:t xml:space="preserve">Tabiî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parçayı okuyan bir öğrencinin alması gereken temel ders nedir? (17 kelime)</w:t>
      </w:r>
    </w:p>
    <w:p>
      <w:pPr/>
      <w:r>
        <w:rPr/>
        <w:t xml:space="preserve">Tabiattaki nimetlere sadece fizikî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ayetul-kubra-p19-denizler-ve-nehirlerin-sehadeti-4-mertebe-nehirlerin-rahmet-hazinesinden-akmasi-ve-nil-misali - Set 1 - CEVAPLAR</w:t>
      </w:r>
    </w:p>
    <w:p>
      <w:pPr/>
      <w:r>
        <w:rPr/>
        <w:t xml:space="preserve">1-) Denizlerin içine bakıldığında oradaki canlılarla ilgili hangi düzen dikkat çekmektedir?</w:t>
      </w:r>
    </w:p>
    <w:p>
      <w:pPr/>
      <w:r>
        <w:rPr/>
        <w:t xml:space="preserve">Denizlerdeki canlıların beslenmesi, yönetilmesi, doğmaları ve ölmeleri son derece ölçülü ve düzenli görünmektedir.</w:t>
      </w:r>
    </w:p>
    <w:p>
      <w:pPr/>
      <w:r>
        <w:rPr/>
        <w:t xml:space="preserve">2-) Metin, deniz canlılarının temel ihtiyaçlarının karşılanışını hangi bakımdan dikkat çekici buluyor?</w:t>
      </w:r>
    </w:p>
    <w:p>
      <w:pPr/>
      <w:r>
        <w:rPr/>
        <w:t xml:space="preserve">Çok farklı türlerin ihtiyaçlarının eksiksiz ve düzenli biçimde karşılanmasını dikkat çekici buluyor.</w:t>
      </w:r>
    </w:p>
    <w:p>
      <w:pPr/>
      <w:r>
        <w:rPr/>
        <w:t xml:space="preserve">3-) Tuzlu su ve kum gibi sınırlı görünen unsurlardan zengin rızık çıkması hangi düşünceyi güçlendirir?</w:t>
      </w:r>
    </w:p>
    <w:p>
      <w:pPr/>
      <w:r>
        <w:rPr/>
        <w:t xml:space="preserve">İmkânı genişletenin ilâhî kudret olduğu düşüncesini güçlendirir.</w:t>
      </w:r>
    </w:p>
    <w:p>
      <w:pPr/>
      <w:r>
        <w:rPr/>
        <w:t xml:space="preserve">4-) Metne göre bütün akarsuların kaynağı hakkında hangi temel hükme varılmaktadır?</w:t>
      </w:r>
    </w:p>
    <w:p>
      <w:pPr/>
      <w:r>
        <w:rPr/>
        <w:t xml:space="preserve">Hepsinin rahmet hazinesinden çıktığı ve ilâhî ihsanla aktığı sonucu çıkarılmaktadır.</w:t>
      </w:r>
    </w:p>
    <w:p>
      <w:pPr/>
      <w:r>
        <w:rPr/>
        <w:t xml:space="preserve">5-) Rivayette geçen cennet vurgusu, nehirlerin hangi yönünü yüceltmektedir?</w:t>
      </w:r>
    </w:p>
    <w:p>
      <w:pPr/>
      <w:r>
        <w:rPr/>
        <w:t xml:space="preserve">Olağan sebepleri aşan bereketli ve değerli oluşunu yüceltmektedir.</w:t>
      </w:r>
    </w:p>
    <w:p>
      <w:pPr/>
      <w:r>
        <w:rPr/>
        <w:t xml:space="preserve">6-) Nil’in örnek verilmesi, düşünmeyi hangi noktaya yoğunlaştırıyor?</w:t>
      </w:r>
    </w:p>
    <w:p>
      <w:pPr/>
      <w:r>
        <w:rPr/>
        <w:t xml:space="preserve">Görünen sebepler ile ortaya çıkan sonuç arasındaki fark üzerinde yoğunlaştırıyor.</w:t>
      </w:r>
    </w:p>
    <w:p>
      <w:pPr/>
      <w:r>
        <w:rPr/>
        <w:t xml:space="preserve">7-) Nil’in çevresine olan etkisi nasıl anlatılmaktadır?</w:t>
      </w:r>
    </w:p>
    <w:p>
      <w:pPr/>
      <w:r>
        <w:rPr/>
        <w:t xml:space="preserve">Kurak ve kumlu bir bölgeyi verimli hale getiren büyük bir nimet olarak sunulmaktadır.</w:t>
      </w:r>
    </w:p>
    <w:p>
      <w:pPr/>
      <w:r>
        <w:rPr/>
        <w:t xml:space="preserve">8-) Metne göre rivayet neden “manidar ve güzel” kabul ediliyor?</w:t>
      </w:r>
    </w:p>
    <w:p>
      <w:pPr/>
      <w:r>
        <w:rPr/>
        <w:t xml:space="preserve">Çünkü literal bir coğrafya bilgisi vermekten çok derin bir hakikati sembolik ve etkili biçimde anlatıyor.</w:t>
      </w:r>
    </w:p>
    <w:p>
      <w:pPr/>
      <w:r>
        <w:rPr/>
        <w:t xml:space="preserve">9-) Denizler ile nehirler arasında ortak olan ana tema nedir?</w:t>
      </w:r>
    </w:p>
    <w:p>
      <w:pPr/>
      <w:r>
        <w:rPr/>
        <w:t xml:space="preserve">Her ikisinde de düzenli iaşe ve ilâhî idare teması öne çıkmaktadır.</w:t>
      </w:r>
    </w:p>
    <w:p>
      <w:r>
        <w:br w:type="page"/>
      </w:r>
    </w:p>
    <w:p>
      <w:pPr>
        <w:pStyle w:val="Heading2"/>
      </w:pPr>
      <w:r>
        <w:t>lisans ayetul-kubra-p19-denizler-ve-nehirlerin-sehadeti-4-mertebe-nehirlerin-rahmet-hazinesinden-akmasi-ve-nil-misali - Set 2 - CEVAPLAR</w:t>
      </w:r>
    </w:p>
    <w:p>
      <w:pPr/>
      <w:r>
        <w:rPr/>
        <w:t xml:space="preserve">1-) Parçada denizlerin sadece dış görünüşü değil, hangi iç yönü de delil olarak ele alınıyor?</w:t>
      </w:r>
    </w:p>
    <w:p>
      <w:pPr/>
      <w:r>
        <w:rPr/>
        <w:t xml:space="preserve">İçlerindeki canlı hayatının düzenli şekilde sürdürülmesi de delil olarak ele alınıyor.</w:t>
      </w:r>
    </w:p>
    <w:p>
      <w:pPr/>
      <w:r>
        <w:rPr/>
        <w:t xml:space="preserve">2-) Parçada denizlerin iç dünyasına bakış, okuyucuyu hangi inanca yönlendirmeyi amaçlıyor?</w:t>
      </w:r>
    </w:p>
    <w:p>
      <w:pPr/>
      <w:r>
        <w:rPr/>
        <w:t xml:space="preserve">Her şeyi kudret ve rahmetle yöneten tek bir Yaratıcıya iman etmeye yönlendirmeyi amaçlıyor.</w:t>
      </w:r>
    </w:p>
    <w:p>
      <w:pPr/>
      <w:r>
        <w:rPr/>
        <w:t xml:space="preserve">3-) Deniz canlılarının rızıklarının kaynağı anlatılırken neden basit maddelerden söz ediliyor?</w:t>
      </w:r>
    </w:p>
    <w:p>
      <w:pPr/>
      <w:r>
        <w:rPr/>
        <w:t xml:space="preserve">Basit görünen unsurlardan büyük nimetler çıkmasının hayret verici yönünü göstermek için söz ediliyor.</w:t>
      </w:r>
    </w:p>
    <w:p>
      <w:pPr/>
      <w:r>
        <w:rPr/>
        <w:t xml:space="preserve">4-) Akarsuların akışı metinde hangi ilâhî yönü öne çıkarır?</w:t>
      </w:r>
    </w:p>
    <w:p>
      <w:pPr/>
      <w:r>
        <w:rPr/>
        <w:t xml:space="preserve">Rahmet ve ikram boyutunu öne çıkarır.</w:t>
      </w:r>
    </w:p>
    <w:p>
      <w:pPr/>
      <w:r>
        <w:rPr/>
        <w:t xml:space="preserve">5-) “Dört nehir cennetten geliyor” rivayeti, metinde hangi yanlış anlamayı önleyecek şekilde açıklanıyor?</w:t>
      </w:r>
    </w:p>
    <w:p>
      <w:pPr/>
      <w:r>
        <w:rPr/>
        <w:t xml:space="preserve">Sözün sadece zahirî ve maddî bir mekân anlatımı gibi anlaşılmaması, daha derin bir hakikate işaret ettiğinin görülmesi sağlanıyor.</w:t>
      </w:r>
    </w:p>
    <w:p>
      <w:pPr/>
      <w:r>
        <w:rPr/>
        <w:t xml:space="preserve">6-) “Manevî bir cennet hazinesi” ifadesi neyi anlatmak için kullanılmıştır?</w:t>
      </w:r>
    </w:p>
    <w:p>
      <w:pPr/>
      <w:r>
        <w:rPr/>
        <w:t xml:space="preserve">Suyun kaynağındaki yüksek bereketi ve ilâhî ikramı anlatmak için kullanılmıştır.</w:t>
      </w:r>
    </w:p>
    <w:p>
      <w:pPr/>
      <w:r>
        <w:rPr/>
        <w:t xml:space="preserve">7-) Nil’in aktığı bölgenin özellikleri, örneğin anlamını nasıl güçlendiriyor?</w:t>
      </w:r>
    </w:p>
    <w:p>
      <w:pPr/>
      <w:r>
        <w:rPr/>
        <w:t xml:space="preserve">Kuraklık ve su kıtlığına rağmen bereket doğması, nehrin olağanüstü nimet oluşunu daha belirgin hale getiriyor.</w:t>
      </w:r>
    </w:p>
    <w:p>
      <w:pPr/>
      <w:r>
        <w:rPr/>
        <w:t xml:space="preserve">8-) Parçadaki akıl yürütme daha çok gözleme mi, nakle mi, yoksa ikisinin birleşimine mi dayanıyor?</w:t>
      </w:r>
    </w:p>
    <w:p>
      <w:pPr/>
      <w:r>
        <w:rPr/>
        <w:t xml:space="preserve">İkisinin birleşimine dayanıyor; önce gözlem veriliyor, sonra rivayet anlamlandırıcı biçimde yorumlanıyor.</w:t>
      </w:r>
    </w:p>
    <w:p>
      <w:pPr/>
      <w:r>
        <w:rPr/>
        <w:t xml:space="preserve">9-) Parçada geçen örnekler sadece bilgi vermek için mi kullanılıyor, yoksa başka bir amaç da var mı?</w:t>
      </w:r>
    </w:p>
    <w:p>
      <w:pPr/>
      <w:r>
        <w:rPr/>
        <w:t xml:space="preserve">Bilgi vermenin yanında kalpte tefekkür ve imanî uyanış oluşturmak için de kullanılıyor.</w:t>
      </w:r>
    </w:p>
    <w:p>
      <w:r>
        <w:br w:type="page"/>
      </w:r>
    </w:p>
    <w:p>
      <w:pPr>
        <w:pStyle w:val="Heading2"/>
      </w:pPr>
      <w:r>
        <w:t>lisans ayetul-kubra-p19-denizler-ve-nehirlerin-sehadeti-4-mertebe-nehirlerin-rahmet-hazinesinden-akmasi-ve-nil-misali - Set 3 - CEVAPLAR</w:t>
      </w:r>
    </w:p>
    <w:p>
      <w:pPr/>
      <w:r>
        <w:rPr/>
        <w:t xml:space="preserve">1-) Denizlerin içinde hangi iki alan birlikte gözlemleniyor?</w:t>
      </w:r>
    </w:p>
    <w:p>
      <w:pPr/>
      <w:r>
        <w:rPr/>
        <w:t xml:space="preserve">Hem süs ve güzellik tarafı hem de canlıların yaşam düzeni birlikte gözlemleniyor.</w:t>
      </w:r>
    </w:p>
    <w:p>
      <w:pPr/>
      <w:r>
        <w:rPr/>
        <w:t xml:space="preserve">2-) Deniz canlılarının hayat döngüsündeki düzen neden önemlidir?</w:t>
      </w:r>
    </w:p>
    <w:p>
      <w:pPr/>
      <w:r>
        <w:rPr/>
        <w:t xml:space="preserve">Çünkü doğumdan ölüme kadar süren bu düzen, kapsamlı bir yönetimi gösterir.</w:t>
      </w:r>
    </w:p>
    <w:p>
      <w:pPr/>
      <w:r>
        <w:rPr/>
        <w:t xml:space="preserve">3-) Nehirlerin fayda ve görevleri nasıl nitelendirilmektedir?</w:t>
      </w:r>
    </w:p>
    <w:p>
      <w:pPr/>
      <w:r>
        <w:rPr/>
        <w:t xml:space="preserve">Onların işleyişi hikmetli ve merhametli bir tarzda tasvir edilmektedir.</w:t>
      </w:r>
    </w:p>
    <w:p>
      <w:pPr/>
      <w:r>
        <w:rPr/>
        <w:t xml:space="preserve">4-) Akarsuların rahmet hazinesinden çıktığı sözü nasıl anlaşılmalıdır?</w:t>
      </w:r>
    </w:p>
    <w:p>
      <w:pPr/>
      <w:r>
        <w:rPr/>
        <w:t xml:space="preserve">Suyun Allah’ın lütfu olarak canlılara sunulduğunu ve kaynağının ilâhî ikram yönüyle değerlendirilmesi gerektiğini anlatır.</w:t>
      </w:r>
    </w:p>
    <w:p>
      <w:pPr/>
      <w:r>
        <w:rPr/>
        <w:t xml:space="preserve">5-) Rivayetin açıklanış biçimi, metnin yorum yöntemine dair ne gösterir?</w:t>
      </w:r>
    </w:p>
    <w:p>
      <w:pPr/>
      <w:r>
        <w:rPr/>
        <w:t xml:space="preserve">Nakilleri yüzeyde bırakmayıp derin anlamlarını açmaya çalışan bir yaklaşım benimsendiğini gösterir.</w:t>
      </w:r>
    </w:p>
    <w:p>
      <w:pPr/>
      <w:r>
        <w:rPr/>
        <w:t xml:space="preserve">6-) Nil örneği neden özellikle verilmiştir?</w:t>
      </w:r>
    </w:p>
    <w:p>
      <w:pPr/>
      <w:r>
        <w:rPr/>
        <w:t xml:space="preserve">Az görünen maddî kaynaklara rağmen çok büyük ve sürekli bir akış göstermesi, sırf zahirî sebeplerle açıklamanın yetersiz kaldığını göstermek için verilmiştir.</w:t>
      </w:r>
    </w:p>
    <w:p>
      <w:pPr/>
      <w:r>
        <w:rPr/>
        <w:t xml:space="preserve">7-) Bölgedeki yağmurun azlığı ve toprağın suyu emmesi hangi iddiayı destekler?</w:t>
      </w:r>
    </w:p>
    <w:p>
      <w:pPr/>
      <w:r>
        <w:rPr/>
        <w:t xml:space="preserve">Nehrin sürekliliğinin yalnızca yüzeyde görülen sebeplerle açıklanamayacağı iddiasını destekler.</w:t>
      </w:r>
    </w:p>
    <w:p>
      <w:pPr/>
      <w:r>
        <w:rPr/>
        <w:t xml:space="preserve">8-) Metinde kullanılan Nil örneği, somut misalin inanç eğitimindeki hangi faydasını gösterir?</w:t>
      </w:r>
    </w:p>
    <w:p>
      <w:pPr/>
      <w:r>
        <w:rPr/>
        <w:t xml:space="preserve">Soyut bir hakikati, gözle görülebilen bir örnek üzerinden daha anlaşılır hale getirmenin faydasını gösterir.</w:t>
      </w:r>
    </w:p>
    <w:p>
      <w:pPr/>
      <w:r>
        <w:rPr/>
        <w:t xml:space="preserve">9-) Parçanın ana fikri nedir?</w:t>
      </w:r>
    </w:p>
    <w:p>
      <w:pPr/>
      <w:r>
        <w:rPr/>
        <w:t xml:space="preserve">Denizler ve nehirlerdeki hassas düzen, rızık verme ve süreklilik; kudret, hikmet ve rahmet sahibi Allah’ın tasarrufuna açık bir delildir.</w:t>
      </w:r>
    </w:p>
    <w:p>
      <w:r>
        <w:br w:type="page"/>
      </w:r>
    </w:p>
    <w:p>
      <w:pPr>
        <w:pStyle w:val="Heading2"/>
      </w:pPr>
      <w:r>
        <w:t>lisans ayetul-kubra-p19-denizler-ve-nehirlerin-sehadeti-4-mertebe-nehirlerin-rahmet-hazinesinden-akmasi-ve-nil-misali - Set 4 - CEVAPLAR</w:t>
      </w:r>
    </w:p>
    <w:p>
      <w:pPr/>
      <w:r>
        <w:rPr/>
        <w:t xml:space="preserve">1-) Denizlerdeki düzen sadece canlı sayısının çokluğundan mı ibarettir, yoksa başka neler de buna dâhildir?</w:t>
      </w:r>
    </w:p>
    <w:p>
      <w:pPr/>
      <w:r>
        <w:rPr/>
        <w:t xml:space="preserve">Sadece çokluk değil; beslenme, yönetim, doğum ve ölüm süreçlerinin uyumu da buna dâhildir.</w:t>
      </w:r>
    </w:p>
    <w:p>
      <w:pPr/>
      <w:r>
        <w:rPr/>
        <w:t xml:space="preserve">2-) Denizlerdeki canlı çeşitliliği, metinde hangi delil yönünü kuvvetlendiriyor?</w:t>
      </w:r>
    </w:p>
    <w:p>
      <w:pPr/>
      <w:r>
        <w:rPr/>
        <w:t xml:space="preserve">Çok farklı türlerin aynı sistem içinde yaşatılması, kudret ve rahmet delilini kuvvetlendiriyor.</w:t>
      </w:r>
    </w:p>
    <w:p>
      <w:pPr/>
      <w:r>
        <w:rPr/>
        <w:t xml:space="preserve">3-) Nehirlerin “vâridat ve sarfiyatı” denildiğinde ne anlaşılmalıdır?</w:t>
      </w:r>
    </w:p>
    <w:p>
      <w:pPr/>
      <w:r>
        <w:rPr/>
        <w:t xml:space="preserve">Gelen su ile harcanan veya dağılan su arasında dengeli bir işleyiş kastedilmektedir.</w:t>
      </w:r>
    </w:p>
    <w:p>
      <w:pPr/>
      <w:r>
        <w:rPr/>
        <w:t xml:space="preserve">4-) Tüm akarsuların aynı ilâhî kaynağa nisbet edilmesi neyi gösterir?</w:t>
      </w:r>
    </w:p>
    <w:p>
      <w:pPr/>
      <w:r>
        <w:rPr/>
        <w:t xml:space="preserve">Çeşitli görünen su kaynaklarının aslında tek bir rahmet düzenine bağlı olduğunu gösterir.</w:t>
      </w:r>
    </w:p>
    <w:p>
      <w:pPr/>
      <w:r>
        <w:rPr/>
        <w:t xml:space="preserve">5-) Dört nehir rivayetinin mecazî yorumu hangi yanlış bakışı düzeltir?</w:t>
      </w:r>
    </w:p>
    <w:p>
      <w:pPr/>
      <w:r>
        <w:rPr/>
        <w:t xml:space="preserve">Her şeyi yalnız görünür sebeplerle sınırlı düşünme bakışını düzeltir.</w:t>
      </w:r>
    </w:p>
    <w:p>
      <w:pPr/>
      <w:r>
        <w:rPr/>
        <w:t xml:space="preserve">6-) Nil hakkında verilen örnek, nehirlerin kaynağı meselesinde nasıl bir akıl yürütme sağlar?</w:t>
      </w:r>
    </w:p>
    <w:p>
      <w:pPr/>
      <w:r>
        <w:rPr/>
        <w:t xml:space="preserve">Görünen depo ve yağış miktarı yetersiz kaldığı halde akış sürdüğüne göre, daha kapsamlı bir ilâhî ikram düşünülmesi gerektiğini gösterir.</w:t>
      </w:r>
    </w:p>
    <w:p>
      <w:pPr/>
      <w:r>
        <w:rPr/>
        <w:t xml:space="preserve">7-) Nil örneği ile nehirler hakkında genel bir sonuca nasıl gidiliyor?</w:t>
      </w:r>
    </w:p>
    <w:p>
      <w:pPr/>
      <w:r>
        <w:rPr/>
        <w:t xml:space="preserve">Tek bir belirgin misal üzerinden, bazı nehirlerin ilâhî rahmetin dikkat çekici tecellileri olduğu genelleniyor.</w:t>
      </w:r>
    </w:p>
    <w:p>
      <w:pPr/>
      <w:r>
        <w:rPr/>
        <w:t xml:space="preserve">8-) Toprağın suyu çabuk emmesi ayrıntısı niçin metne eklenmiştir?</w:t>
      </w:r>
    </w:p>
    <w:p>
      <w:pPr/>
      <w:r>
        <w:rPr/>
        <w:t xml:space="preserve">Yağmurdan gelen suyun depolanmasının daha da az olacağını göstermek için eklenmiştir.</w:t>
      </w:r>
    </w:p>
    <w:p>
      <w:pPr/>
      <w:r>
        <w:rPr/>
        <w:t xml:space="preserve">9-) Bu parçadan çıkarılabilecek imanî sonuç nedir?</w:t>
      </w:r>
    </w:p>
    <w:p>
      <w:pPr/>
      <w:r>
        <w:rPr/>
        <w:t xml:space="preserve">Su âleminin işleyişi, Allah’ın hem güçlü hem merhametli olduğunu düşündürür ve tevhid inancını kuvvetlendirir.</w:t>
      </w:r>
    </w:p>
    <w:p>
      <w:r>
        <w:br w:type="page"/>
      </w:r>
    </w:p>
    <w:p>
      <w:pPr>
        <w:pStyle w:val="Heading2"/>
      </w:pPr>
      <w:r>
        <w:t>lisans ayetul-kubra-p19-denizler-ve-nehirlerin-sehadeti-4-mertebe-nehirlerin-rahmet-hazinesinden-akmasi-ve-nil-misali - Set 5 - CEVAPLAR</w:t>
      </w:r>
    </w:p>
    <w:p>
      <w:pPr/>
      <w:r>
        <w:rPr/>
        <w:t xml:space="preserve">1-) Denizlerle ilgili bölümde hangi unsur, estetik ile ihtiyaç karşılamayı bir araya getiriyor?</w:t>
      </w:r>
    </w:p>
    <w:p>
      <w:pPr/>
      <w:r>
        <w:rPr/>
        <w:t xml:space="preserve">Denizlerdeki düzenli ve güzel yapı ile canlıların geçiminin birlikte verilmesi bu iki yönü bir araya getiriyor.</w:t>
      </w:r>
    </w:p>
    <w:p>
      <w:pPr/>
      <w:r>
        <w:rPr/>
        <w:t xml:space="preserve">2-) Denizlerde görülen bu düzen, hangi ilâhî sıfatlara delil sayılmaktadır?</w:t>
      </w:r>
    </w:p>
    <w:p>
      <w:pPr/>
      <w:r>
        <w:rPr/>
        <w:t xml:space="preserve">Kudret ve merhamet sahibi bir Yaratıcının idare ve rızık vermesine işaret etmektedir.</w:t>
      </w:r>
    </w:p>
    <w:p>
      <w:pPr/>
      <w:r>
        <w:rPr/>
        <w:t xml:space="preserve">3-) Nehirlerin insan ve çevre için değeri hangi iki kavramla özetleniyor?</w:t>
      </w:r>
    </w:p>
    <w:p>
      <w:pPr/>
      <w:r>
        <w:rPr/>
        <w:t xml:space="preserve">Hikmet ve rahmet kavramlarıyla özetleniyor.</w:t>
      </w:r>
    </w:p>
    <w:p>
      <w:pPr/>
      <w:r>
        <w:rPr/>
        <w:t xml:space="preserve">4-) Akarsuların çıkışı ve akışı neden rahmetle ilişkilendiriliyor?</w:t>
      </w:r>
    </w:p>
    <w:p>
      <w:pPr/>
      <w:r>
        <w:rPr/>
        <w:t xml:space="preserve">Çünkü canlıların hayatına doğrudan fayda sağlayan, süreklilik gösteren bir ihsan olarak görülüyor.</w:t>
      </w:r>
    </w:p>
    <w:p>
      <w:pPr/>
      <w:r>
        <w:rPr/>
        <w:t xml:space="preserve">5-) Bu rivayette “cennetten gelme” ifadesi kelime kelime maddî bir yer tarifinden çok neyi vurgular?</w:t>
      </w:r>
    </w:p>
    <w:p>
      <w:pPr/>
      <w:r>
        <w:rPr/>
        <w:t xml:space="preserve">Görünürdeki sebepleri aşan, gaybî ve tükenmeyen bir kaynağa dayanmayı vurgular.</w:t>
      </w:r>
    </w:p>
    <w:p>
      <w:pPr/>
      <w:r>
        <w:rPr/>
        <w:t xml:space="preserve">6-) Nil’in kaynağına ayrılan yerin sınırlı oluşu neyi düşündürüyor?</w:t>
      </w:r>
    </w:p>
    <w:p>
      <w:pPr/>
      <w:r>
        <w:rPr/>
        <w:t xml:space="preserve">Görünen depolama alanının böylesi büyük bir akışı açıklamakta yetersiz kaldığını düşündürüyor.</w:t>
      </w:r>
    </w:p>
    <w:p>
      <w:pPr/>
      <w:r>
        <w:rPr/>
        <w:t xml:space="preserve">7-) Yağmurun azlığı neden özellikle belirtiliyor?</w:t>
      </w:r>
    </w:p>
    <w:p>
      <w:pPr/>
      <w:r>
        <w:rPr/>
        <w:t xml:space="preserve">Nehrin devamını açıklamak için sırf yağmura dayanmanın yetersiz olduğunu göstermek için belirtiliyor.</w:t>
      </w:r>
    </w:p>
    <w:p>
      <w:pPr/>
      <w:r>
        <w:rPr/>
        <w:t xml:space="preserve">8-) Metne göre yağmur neden Nil’in akışını tek başına açıklamaya yetmez?</w:t>
      </w:r>
    </w:p>
    <w:p>
      <w:pPr/>
      <w:r>
        <w:rPr/>
        <w:t xml:space="preserve">Çünkü bölge sıcak, yağış az ve toprağın suyu çabuk emmesi sebebiyle gelen su sınırlı kalmaktadır.</w:t>
      </w:r>
    </w:p>
    <w:p>
      <w:pPr/>
      <w:r>
        <w:rPr/>
        <w:t xml:space="preserve">9-) Bütün parçayı tek cümlede özetlersen nasıl ifade edersin?</w:t>
      </w:r>
    </w:p>
    <w:p>
      <w:pPr/>
      <w:r>
        <w:rPr/>
        <w:t xml:space="preserve">Su varlıklarındaki düzen, bereket ve süreklilik, Allah’ın kudretini, rahmetini ve hikmetini gösteren açık işaretler olarak sunuluyor.</w:t>
      </w:r>
    </w:p>
    <w:p>
      <w:r>
        <w:br w:type="page"/>
      </w:r>
    </w:p>
    <w:p>
      <w:pPr>
        <w:pStyle w:val="Heading2"/>
      </w:pPr>
      <w:r>
        <w:t>lisans ayetul-kubra-p19-denizler-ve-nehirlerin-sehadeti-4-mertebe-nehirlerin-rahmet-hazinesinden-akmasi-ve-nil-misali - Set 6 - CEVAPLAR</w:t>
      </w:r>
    </w:p>
    <w:p>
      <w:pPr/>
      <w:r>
        <w:rPr/>
        <w:t xml:space="preserve">1-) Denizlerin iç kısmına yönelen bakışta hangi sonuç hemen öne çıkıyor?</w:t>
      </w:r>
    </w:p>
    <w:p>
      <w:pPr/>
      <w:r>
        <w:rPr/>
        <w:t xml:space="preserve">Oradaki canlı düzeninin ilâhî idare olmadan açıklanamayacağı sonucu öne çıkıyor.</w:t>
      </w:r>
    </w:p>
    <w:p>
      <w:pPr/>
      <w:r>
        <w:rPr/>
        <w:t xml:space="preserve">2-) Denizlerdeki canlıların geçimi neden tesadüf ile açıklanmıyor?</w:t>
      </w:r>
    </w:p>
    <w:p>
      <w:pPr/>
      <w:r>
        <w:rPr/>
        <w:t xml:space="preserve">Çünkü azıkların hazırlanması ve hayat döngüsünün sürmesi son derece ölçülü ve kusursuz biçimde gerçekleşiyor.</w:t>
      </w:r>
    </w:p>
    <w:p>
      <w:pPr/>
      <w:r>
        <w:rPr/>
        <w:t xml:space="preserve">3-) Nehirlerin faydaları metinde hangi açıdan ele alınıyor?</w:t>
      </w:r>
    </w:p>
    <w:p>
      <w:pPr/>
      <w:r>
        <w:rPr/>
        <w:t xml:space="preserve">İnsan ve canlılar için yararlı, yerli yerinde ve hikmetli bir hizmet olarak ele alınıyor.</w:t>
      </w:r>
    </w:p>
    <w:p>
      <w:pPr/>
      <w:r>
        <w:rPr/>
        <w:t xml:space="preserve">4-) Parçaya göre nehirlerin sırf doğal mekanizmalarla açıklanmasını zorlaştıran şey nedir?</w:t>
      </w:r>
    </w:p>
    <w:p>
      <w:pPr/>
      <w:r>
        <w:rPr/>
        <w:t xml:space="preserve">Geliş ve gidiş dengelerinin, faydalarının ve sürekliliklerinin olağanüstü bir ölçüde olmasıdır.</w:t>
      </w:r>
    </w:p>
    <w:p>
      <w:pPr/>
      <w:r>
        <w:rPr/>
        <w:t xml:space="preserve">5-) Metinde “zahirî sebeplerin üstünde” denilmekle nasıl bir düşünceye kapı açılıyor?</w:t>
      </w:r>
    </w:p>
    <w:p>
      <w:pPr/>
      <w:r>
        <w:rPr/>
        <w:t xml:space="preserve">Görünen maddî etkenlerin yeterli açıklama sunmadığı, arka planda ilâhî tasarruf bulunduğu düşüncesine kapı açılıyor.</w:t>
      </w:r>
    </w:p>
    <w:p>
      <w:pPr/>
      <w:r>
        <w:rPr/>
        <w:t xml:space="preserve">6-) Nil’in sürekli akması hangi bakımdan “âdet-i arziye”nin üstünde görülüyor?</w:t>
      </w:r>
    </w:p>
    <w:p>
      <w:pPr/>
      <w:r>
        <w:rPr/>
        <w:t xml:space="preserve">Görünen doğal kaynakların hesabına göre beklenenden fazla ve sürekli oluşu bakımından böyle görülüyor.</w:t>
      </w:r>
    </w:p>
    <w:p>
      <w:pPr/>
      <w:r>
        <w:rPr/>
        <w:t xml:space="preserve">7-) Nil’in büyük miktarda su taşımasıyla sınırlı görünen kaynakların karşılaştırılması ne sağlar?</w:t>
      </w:r>
    </w:p>
    <w:p>
      <w:pPr/>
      <w:r>
        <w:rPr/>
        <w:t xml:space="preserve">Okuyucunun, sonuç ile sebep arasında dikkat çekici bir dengesizlik bulunduğunu fark etmesini sağlar.</w:t>
      </w:r>
    </w:p>
    <w:p>
      <w:pPr/>
      <w:r>
        <w:rPr/>
        <w:t xml:space="preserve">8-) Parçaya göre denizler ve nehirler sadece tabiî varlıklar mıdır, yoksa başka bir anlam da taşırlar mı?</w:t>
      </w:r>
    </w:p>
    <w:p>
      <w:pPr/>
      <w:r>
        <w:rPr/>
        <w:t xml:space="preserve">Tabiî varlık olmanın ötesinde, ilâhî kudret ve rahmeti gösteren işaretlerdir.</w:t>
      </w:r>
    </w:p>
    <w:p>
      <w:pPr/>
      <w:r>
        <w:rPr/>
        <w:t xml:space="preserve">9-) Bu parçayı okuyan bir öğrencinin alması gereken temel ders nedir?</w:t>
      </w:r>
    </w:p>
    <w:p>
      <w:pPr/>
      <w:r>
        <w:rPr/>
        <w:t xml:space="preserve">Tabiattaki nimetlere sadece fizikî olaylar olarak değil, Allah’ın rahmet ve kudretini gösteren deliller olarak da bakması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cd8fe3048c04bad" /></Relationships>
</file>