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58888260e44d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insanın en küçük özel yeri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Aile içindeki sevgi ve merhamet arttıkça, ahiret inancı yoksa insanlar neden daha çok acı çekebilir?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aklını uyutması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Anne, çocuğunu tehlikede görünce nasıl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meyve-risalesi-p43-8-meselenin-bir-hulasasi-ahiret-imaninin-hayat-i-ictimaiyeye-bakan-faydalari-aile-hane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Dışarıdan mutlu görünen aile hayatı hangi sebeple mutluluğunu kaybedebilir?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dünya hayatı içinde kalan ilişkiler hangi temiz davranışları eksik bırakır?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 inancı eve gelince aile ortamında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Aile bireyleri, ilişkilerinin sürmesini düşününce birbirine nasıl yaklaşır?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meyve-risalesi-p43-8-meselenin-bir-hulasasi-ahiret-imaninin-hayat-i-ictimaiyeye-bakan-faydalari-aile-hane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Parçadan çıkan sonuca göre huzurlu aile için en önemli dayanak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hane, nasıl değerli bir yer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 inancı olmazsa aile bireyleri sevgileri oranında ne yaşar?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sıkıntıdan kaçmak için gaflete sığınması doğru bir çözüm mü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meyve-risalesi-p43-8-meselenin-bir-hulasasi-ahiret-imaninin-hayat-i-ictimaiyeye-bakan-faydalari-aile-hane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kaygılanır ve titrer.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Dertleri düşünmemeye çalışmaları.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sevdikleri için daha fazla korku duyarlar.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evi ve ailesi.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sadık, şefkatli ve saygılı yaklaşır.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 aydınlanır, huzur artar.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İçten hizmeti ve karşılıksız sevgiyi eksik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Korku, ayrılık ve geçicilik düşüncesi yüzünden.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geçici ve yanlış bir yol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Endişe ve acı yaşar.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dünya, hatta küçük bir cennet gibi.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 inancı.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Annenin çocuğuna çok bağlı olması, tehlike karşısında onda hangi duyguyu artırır?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için evladın sürekli risk içinde olması ne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Dünyadaki kısa beraberlik, neden tam sadakat sağlamaz?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 inancı aile bağlarına hangi yeni ölçüyü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meyve-risalesi-p43-8-meselenin-bir-hulasasi-ahiret-imaninin-hayat-i-ictimaiyeye-bakan-faydalari-aile-hane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inançla birlikte ailede hangi güzel davranışlar artar?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birbirinin kusuruna az bakınca evde ne artar?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herkesin küçük dünyası denince ilk akla ne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Ailede ahiret inancı olmazsa sevgi neden insanı bazen daha çok üzer?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meyve-risalesi-p43-8-meselenin-bir-hulasasi-ahiret-imaninin-hayat-i-ictimaiyeye-bakan-faydalari-aile-hane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durumda bazı insanlar dertten kaçmak için ne yapmaya çalışır?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Evlatların içini daraltan durumlardan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 inancı gelince ev neden aydınlanmış gibi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mutlu görünen evin kötü bir hâle gelmesi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meyve-risalesi-p43-8-meselenin-bir-hulasasi-ahiret-imaninin-hayat-i-ictimaiyeye-bakan-faydalari-aile-hane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meyve-risalesi-p43-8-meselenin-bir-hulasasi-ahiret-imaninin-hayat-i-ictimaiyeye-bakan-faydalari-aile-hane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Sonsuzluk ölçüsünü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devam etmeyecek sanılır.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Sürekli tedirginlik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Kaygıyı artırır.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sevdiğini kaybetme korkusu büyür.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Aile yuvası.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Geçim ve huzur artar.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Sevgi, saygı, şefkat ve sadakat artar.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bir yuva sıkıntılı bir yere döner.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umut ve güven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Sevdiklerini belalardan koruyamamak.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Eğlenceye dalıp düşünmemeye çalışır.</w:t>
            </w:r>
          </w:p>
        </w:tc>
      </w:tr>
    </w:tbl>
  </w:body>
</w:document>
</file>