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a2d110e2643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Allah’ın kâinata dönük çok sayıdaki isminin varlıklarla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ilâhî isimler sadece Allah’ın varlığına mı delâlet eder, yoksa başka bir hakikate de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bölümde, sorulan soruya Rabbin hangi yollarla cevap verdiği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meleklerle ilgili haberlerin güvenilirliği hangi ifade ile kuvvetlendiriliyor?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âhiretle ilgili bildirdiği mekânların temel nitelikleri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salonlar, saraylar ve menzillerin boş yere hazırlanmadığı sonucuna nasıl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meleklerin sözü, haşir meselesine nasıl bir katkı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“Güneş gibi açık olduğu için kısa kesildiği” ifadesi, anlatıcının kanaati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“Ehemmiyetli misafirler” sözüyle kimlerin kastedildiği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inanan bir üniversite öğrencisine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neden ayrıntılı açıklamaya devam edilmediği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örnek ve delillere kıyasla burada hangi genel hüküm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bağımsız aktarımın birleşmesi derecesinde güçlü bir nakil bulunduğu söylenerek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İndirilen vahiylerle, gönderilen kitaplarla ve birçok isminin delâletiyle cevap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Allah’ın varlığına değil; ölümden sonra dirilişin ve kalıcı âlemin varlığına da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bir ismin, eşya üzerindeki tecellileriyle kendi hakikatini açıkça gösterdiği; bunun yanında yeniden dirilişi ve âhiret yurdunu da kesin biçimde haber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ona göre son derece açık, güçlü ve tereddüde yer bırakmayacak kadar belirgin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âleminden bir şahitlik sunarak âhiretin mevcut ve hazırlanmış bir gerçeklik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özenli ve büyük hazırlığın, orada kalacak değerli misafirler için olduğunu düşündürdüğü için bu sonuca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Kalıcı, kusursuz, düzenlenmiş, süslenmiş ve önemli misafirleri ağırlamaya hazır yerler oldukları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kâinata bakan pek çok isminin, hem O’nu tanıttığı hem de âhireti ispat ettiği hükmü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 çok açık görüldüğü için sözü uzatmaya gerek duyulmadığı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dikkatle bakıldığında ve vahyin haberine kulak verildiğinde âhiret inancının hem aklen hem naklen sağlam temellere dayandığı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Âhirette ağırlanacak olan şuurlu ve sorumlu kulların, özellikle insanların kastedildiği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varlıklardaki yansımalar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isimlerin haşre delâlet etmesi hangi mantıkla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Rabbimizin cevap verdiği yollar arasında vahiy ve kitapların yanında başka ne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meleklerin sözü doğrudan bir delil mi, dolaylı bir delil mi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insanlar ve ruhânîlerle görüşmesinden söz edilmesi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meleklerin gezdiğini bildirdiği yerlerden hareketle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akıl yürütme ile gaybî haber nasıl bir araya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haşir inancının dayanağı sadece bir kaynağa mı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ilâhî isimlerin kâinata bakması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her bir ismin varlıklarda görünmesi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“müsemma”nın ispat edilmesiyle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Rabbimizin cevap vermesi hangi üslûpla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meyve-risalesi-p35-7-mesele-melaikelerden-ahiret-alemlerine-sehadet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haber veren bir şahitlik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büyük kısmı da cevap veren deliller arasında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Madem isimler kâinatta etkileriyle görünmektedir; o hâlde onların gerektirdiği âhiret de bu tecellilerin tabiî bir neticesi olarak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boş birer kavram olmadığını, gerçek karşılıklarının bulunduğunu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ilâhî isimlere hem vahye hem de meleklerin şahitliğine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ilâhî isimlerden hareketle aklî bir ispat kuruluyor, ardından meleklerin haberiyle gayb tarafından bir teyit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âlemde insanı bekleyen hazırlanmış mekânların bulunduğu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 âlemiyle insanlık arasında irtibat bulunduğunu ve meleklerin sözünün tamamen uzak bir iddia olmadığını göstermek amaçlanır.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Kesinlik taşıyan, kutsal kaynaklara dayanan ve çeşitli delil yollarını birleştiren bir cevap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yalnız sözde kalmadığı, hakikatte karşılığı olan ilâhî sıfat ve fiillere dayandığı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Allah’ın isimlerinin gerçekliğini hem de bu isimlerin gereği olan haşir ve âhiret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isimlerin etkilerinin yaratılmışlar üzerinde görülmesi ve varlık düzeninde okunabilmesi demektir.</w:t>
            </w:r>
          </w:p>
        </w:tc>
      </w:tr>
    </w:tbl>
  </w:body>
</w:document>
</file>