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55d4018cd44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from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traveler think he saw all the truths in the seas and rivers, or only a very small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joins the seas in giving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do the seas say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is the witness of the seas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help as witnesses from the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 seas speak all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things are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about the message of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water creatures left out, or are they part of the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belief is being supported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say that no one is God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rivers do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 very small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Allah is the only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seas, rivers, and water creatures point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they give one shared message, not different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creatures living in the seas and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strong and matches how great and wide they 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part of the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noticed that they clearly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seas, the rivers, and what lives in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many creatures in the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passage says the witness can be seen, what does that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qualities of the ordering of the seas and rivers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best short summary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who is learning from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see in the seas and rivers besides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the seas and rivers point to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their witness bigger and stronger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things inside the water support this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many different water creatures all count as witnesses, what does that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describe the care of the seas and rivers as messy or organized?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nature gives testimony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seas, rivers, and their creatures all testify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wide and orderly.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tells us the signs are open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there are many signs and witnesses.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great size and all that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Truths and signs that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oceans and the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Organized.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suggests the signs of Allah are many and spread everywhere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creatures in them.</w:t>
            </w:r>
          </w:p>
        </w:tc>
      </w:tr>
    </w:tbl>
  </w:body>
</w:document>
</file>